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E4F" w:rsidRPr="000837C7" w:rsidRDefault="00EA2AC4" w:rsidP="00306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7C7">
        <w:rPr>
          <w:rFonts w:ascii="Times New Roman" w:hAnsi="Times New Roman" w:cs="Times New Roman"/>
          <w:sz w:val="28"/>
          <w:szCs w:val="28"/>
        </w:rPr>
        <w:t xml:space="preserve">Пояснительная записка к изменениям в бюджет </w:t>
      </w:r>
      <w:r w:rsidR="00D065F5" w:rsidRPr="000837C7">
        <w:rPr>
          <w:rFonts w:ascii="Times New Roman" w:hAnsi="Times New Roman" w:cs="Times New Roman"/>
          <w:sz w:val="28"/>
          <w:szCs w:val="28"/>
        </w:rPr>
        <w:t xml:space="preserve">на </w:t>
      </w:r>
      <w:r w:rsidR="00250B7D">
        <w:rPr>
          <w:rFonts w:ascii="Times New Roman" w:hAnsi="Times New Roman" w:cs="Times New Roman"/>
          <w:sz w:val="28"/>
          <w:szCs w:val="28"/>
        </w:rPr>
        <w:t>март</w:t>
      </w:r>
      <w:r w:rsidR="00CA77A2" w:rsidRPr="000837C7">
        <w:rPr>
          <w:rFonts w:ascii="Times New Roman" w:hAnsi="Times New Roman" w:cs="Times New Roman"/>
          <w:sz w:val="28"/>
          <w:szCs w:val="28"/>
        </w:rPr>
        <w:t xml:space="preserve"> </w:t>
      </w:r>
      <w:r w:rsidRPr="000837C7">
        <w:rPr>
          <w:rFonts w:ascii="Times New Roman" w:hAnsi="Times New Roman" w:cs="Times New Roman"/>
          <w:sz w:val="28"/>
          <w:szCs w:val="28"/>
        </w:rPr>
        <w:t>20</w:t>
      </w:r>
      <w:r w:rsidR="00E255FA">
        <w:rPr>
          <w:rFonts w:ascii="Times New Roman" w:hAnsi="Times New Roman" w:cs="Times New Roman"/>
          <w:sz w:val="28"/>
          <w:szCs w:val="28"/>
        </w:rPr>
        <w:t>21</w:t>
      </w:r>
      <w:r w:rsidRPr="000837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70487" w:rsidRDefault="00570487" w:rsidP="00591893">
      <w:pPr>
        <w:spacing w:after="0"/>
        <w:jc w:val="both"/>
      </w:pPr>
    </w:p>
    <w:p w:rsidR="00EA2AC4" w:rsidRDefault="00EA2AC4" w:rsidP="0059189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7C7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34132E" w:rsidRDefault="0034132E" w:rsidP="005918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4132E">
        <w:rPr>
          <w:rFonts w:ascii="Times New Roman" w:hAnsi="Times New Roman" w:cs="Times New Roman"/>
          <w:sz w:val="24"/>
          <w:szCs w:val="24"/>
        </w:rPr>
        <w:t xml:space="preserve">1.Налоговые и неналоговые </w:t>
      </w:r>
      <w:r>
        <w:rPr>
          <w:rFonts w:ascii="Times New Roman" w:hAnsi="Times New Roman" w:cs="Times New Roman"/>
          <w:sz w:val="24"/>
          <w:szCs w:val="24"/>
        </w:rPr>
        <w:t xml:space="preserve"> доходы </w:t>
      </w:r>
      <w:r w:rsidR="00E255FA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250B7D">
        <w:rPr>
          <w:rFonts w:ascii="Times New Roman" w:hAnsi="Times New Roman" w:cs="Times New Roman"/>
          <w:sz w:val="24"/>
          <w:szCs w:val="24"/>
        </w:rPr>
        <w:t>912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255FA" w:rsidRPr="000B6E9E" w:rsidRDefault="0034132E" w:rsidP="000B6E9E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50B7D" w:rsidRPr="00250B7D">
        <w:rPr>
          <w:rFonts w:ascii="Times New Roman" w:hAnsi="Times New Roman" w:cs="Times New Roman"/>
          <w:sz w:val="24"/>
          <w:szCs w:val="24"/>
        </w:rPr>
        <w:t>Доходы от сдачи в аренду имущества, составляющего казну муниципальных районов</w:t>
      </w:r>
      <w:r>
        <w:rPr>
          <w:rFonts w:ascii="Times New Roman" w:hAnsi="Times New Roman" w:cs="Times New Roman"/>
          <w:sz w:val="24"/>
          <w:szCs w:val="24"/>
        </w:rPr>
        <w:t xml:space="preserve"> увеличение на </w:t>
      </w:r>
      <w:r w:rsidR="00250B7D">
        <w:rPr>
          <w:rFonts w:ascii="Times New Roman" w:hAnsi="Times New Roman" w:cs="Times New Roman"/>
          <w:sz w:val="24"/>
          <w:szCs w:val="24"/>
        </w:rPr>
        <w:t>912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  <w:r w:rsidR="00250B7D">
        <w:rPr>
          <w:rFonts w:ascii="Times New Roman" w:hAnsi="Times New Roman" w:cs="Times New Roman"/>
          <w:sz w:val="24"/>
          <w:szCs w:val="24"/>
        </w:rPr>
        <w:t>У</w:t>
      </w:r>
      <w:r w:rsidRPr="00CB04AA">
        <w:rPr>
          <w:rFonts w:ascii="Times New Roman" w:hAnsi="Times New Roman" w:cs="Times New Roman"/>
          <w:sz w:val="24"/>
          <w:szCs w:val="24"/>
        </w:rPr>
        <w:t>величение прогнозных показателей по</w:t>
      </w:r>
      <w:r w:rsidR="00250B7D">
        <w:rPr>
          <w:rFonts w:ascii="Times New Roman" w:hAnsi="Times New Roman" w:cs="Times New Roman"/>
          <w:sz w:val="24"/>
          <w:szCs w:val="24"/>
        </w:rPr>
        <w:t xml:space="preserve"> данному виду дохода связано с увеличением количества договоров аренды.</w:t>
      </w:r>
    </w:p>
    <w:p w:rsidR="00143D0B" w:rsidRPr="000837C7" w:rsidRDefault="00143D0B" w:rsidP="0059189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7C7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5C5444" w:rsidRDefault="005C5444" w:rsidP="00F919F4">
      <w:pPr>
        <w:spacing w:after="0"/>
        <w:jc w:val="both"/>
        <w:rPr>
          <w:rFonts w:ascii="Times New Roman" w:hAnsi="Times New Roman" w:cs="Times New Roman"/>
          <w:i/>
        </w:rPr>
      </w:pPr>
      <w:r w:rsidRPr="005C5444">
        <w:rPr>
          <w:rFonts w:ascii="Times New Roman" w:hAnsi="Times New Roman" w:cs="Times New Roman"/>
          <w:i/>
        </w:rPr>
        <w:t xml:space="preserve">Расходы местного бюджета </w:t>
      </w:r>
      <w:r w:rsidR="00EC6472">
        <w:rPr>
          <w:rFonts w:ascii="Times New Roman" w:hAnsi="Times New Roman" w:cs="Times New Roman"/>
          <w:i/>
        </w:rPr>
        <w:t>увеличение</w:t>
      </w:r>
      <w:r w:rsidR="002C7038">
        <w:rPr>
          <w:rFonts w:ascii="Times New Roman" w:hAnsi="Times New Roman" w:cs="Times New Roman"/>
          <w:i/>
        </w:rPr>
        <w:t xml:space="preserve"> на </w:t>
      </w:r>
      <w:r w:rsidR="00F302C6">
        <w:rPr>
          <w:rFonts w:ascii="Times New Roman" w:hAnsi="Times New Roman" w:cs="Times New Roman"/>
          <w:i/>
        </w:rPr>
        <w:t>912,00</w:t>
      </w:r>
      <w:r w:rsidR="002C7038">
        <w:rPr>
          <w:rFonts w:ascii="Times New Roman" w:hAnsi="Times New Roman" w:cs="Times New Roman"/>
          <w:i/>
        </w:rPr>
        <w:t xml:space="preserve"> тыс. руб</w:t>
      </w:r>
      <w:r w:rsidR="00B6374A">
        <w:rPr>
          <w:rFonts w:ascii="Times New Roman" w:hAnsi="Times New Roman" w:cs="Times New Roman"/>
          <w:i/>
        </w:rPr>
        <w:t>.</w:t>
      </w:r>
    </w:p>
    <w:p w:rsidR="00EC6472" w:rsidRDefault="00EC6472" w:rsidP="00F919F4">
      <w:pPr>
        <w:spacing w:after="0"/>
        <w:jc w:val="both"/>
        <w:rPr>
          <w:rFonts w:ascii="Times New Roman" w:hAnsi="Times New Roman" w:cs="Times New Roman"/>
          <w:i/>
        </w:rPr>
      </w:pPr>
    </w:p>
    <w:p w:rsidR="00644267" w:rsidRDefault="00EC6472" w:rsidP="00DB3058">
      <w:pPr>
        <w:spacing w:after="0"/>
        <w:ind w:left="567"/>
        <w:jc w:val="both"/>
        <w:rPr>
          <w:rFonts w:ascii="Times New Roman" w:hAnsi="Times New Roman" w:cs="Times New Roman"/>
        </w:rPr>
      </w:pPr>
      <w:r w:rsidRPr="00EC6472">
        <w:rPr>
          <w:rFonts w:ascii="Times New Roman" w:hAnsi="Times New Roman" w:cs="Times New Roman"/>
        </w:rPr>
        <w:t>Раздел 070</w:t>
      </w:r>
      <w:r w:rsidR="00F302C6">
        <w:rPr>
          <w:rFonts w:ascii="Times New Roman" w:hAnsi="Times New Roman" w:cs="Times New Roman"/>
        </w:rPr>
        <w:t>1</w:t>
      </w:r>
      <w:r w:rsidRPr="00EC6472">
        <w:rPr>
          <w:rFonts w:ascii="Times New Roman" w:hAnsi="Times New Roman" w:cs="Times New Roman"/>
        </w:rPr>
        <w:t xml:space="preserve"> </w:t>
      </w:r>
      <w:r w:rsidR="00F302C6">
        <w:rPr>
          <w:rFonts w:ascii="Times New Roman" w:hAnsi="Times New Roman" w:cs="Times New Roman"/>
        </w:rPr>
        <w:t>увеличение</w:t>
      </w:r>
      <w:r w:rsidRPr="00EC6472">
        <w:rPr>
          <w:rFonts w:ascii="Times New Roman" w:hAnsi="Times New Roman" w:cs="Times New Roman"/>
        </w:rPr>
        <w:t xml:space="preserve"> бюджетных ассигнований</w:t>
      </w:r>
      <w:r>
        <w:rPr>
          <w:rFonts w:ascii="Times New Roman" w:hAnsi="Times New Roman" w:cs="Times New Roman"/>
        </w:rPr>
        <w:t xml:space="preserve"> </w:t>
      </w:r>
      <w:r w:rsidR="00F302C6" w:rsidRPr="00F302C6">
        <w:rPr>
          <w:rFonts w:ascii="Times New Roman" w:hAnsi="Times New Roman" w:cs="Times New Roman"/>
        </w:rPr>
        <w:t>на проведение мероприяти</w:t>
      </w:r>
      <w:r w:rsidR="00F302C6">
        <w:rPr>
          <w:rFonts w:ascii="Times New Roman" w:hAnsi="Times New Roman" w:cs="Times New Roman"/>
        </w:rPr>
        <w:t>й</w:t>
      </w:r>
      <w:r w:rsidR="00F302C6" w:rsidRPr="00F302C6">
        <w:rPr>
          <w:rFonts w:ascii="Times New Roman" w:hAnsi="Times New Roman" w:cs="Times New Roman"/>
        </w:rPr>
        <w:t xml:space="preserve"> по проведению медицинских осмотров сотрудников </w:t>
      </w:r>
      <w:r w:rsidR="00917AFB">
        <w:rPr>
          <w:rFonts w:ascii="Times New Roman" w:hAnsi="Times New Roman" w:cs="Times New Roman"/>
        </w:rPr>
        <w:t>дошкольных образовательных</w:t>
      </w:r>
      <w:r w:rsidR="00F302C6" w:rsidRPr="00F302C6">
        <w:rPr>
          <w:rFonts w:ascii="Times New Roman" w:hAnsi="Times New Roman" w:cs="Times New Roman"/>
        </w:rPr>
        <w:t xml:space="preserve"> </w:t>
      </w:r>
      <w:r w:rsidR="00917AFB">
        <w:rPr>
          <w:rFonts w:ascii="Times New Roman" w:hAnsi="Times New Roman" w:cs="Times New Roman"/>
        </w:rPr>
        <w:t xml:space="preserve">муниципальных </w:t>
      </w:r>
      <w:r w:rsidR="00F302C6" w:rsidRPr="00F302C6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на </w:t>
      </w:r>
      <w:r w:rsidR="00EA1EED">
        <w:rPr>
          <w:rFonts w:ascii="Times New Roman" w:hAnsi="Times New Roman" w:cs="Times New Roman"/>
        </w:rPr>
        <w:t>430</w:t>
      </w:r>
      <w:r>
        <w:rPr>
          <w:rFonts w:ascii="Times New Roman" w:hAnsi="Times New Roman" w:cs="Times New Roman"/>
        </w:rPr>
        <w:t xml:space="preserve"> тыс. руб.;</w:t>
      </w:r>
    </w:p>
    <w:p w:rsidR="00DB3058" w:rsidRDefault="00DB3058" w:rsidP="00DB3058">
      <w:pPr>
        <w:spacing w:after="0"/>
        <w:ind w:left="567"/>
        <w:jc w:val="both"/>
        <w:rPr>
          <w:rFonts w:ascii="Times New Roman" w:hAnsi="Times New Roman" w:cs="Times New Roman"/>
        </w:rPr>
      </w:pPr>
    </w:p>
    <w:p w:rsidR="00917AFB" w:rsidRDefault="00917AFB" w:rsidP="00917AFB">
      <w:pPr>
        <w:spacing w:after="0"/>
        <w:ind w:left="567"/>
        <w:jc w:val="both"/>
        <w:rPr>
          <w:rFonts w:ascii="Times New Roman" w:hAnsi="Times New Roman" w:cs="Times New Roman"/>
        </w:rPr>
      </w:pPr>
      <w:r w:rsidRPr="00EC6472">
        <w:rPr>
          <w:rFonts w:ascii="Times New Roman" w:hAnsi="Times New Roman" w:cs="Times New Roman"/>
        </w:rPr>
        <w:t>Раздел 070</w:t>
      </w:r>
      <w:r>
        <w:rPr>
          <w:rFonts w:ascii="Times New Roman" w:hAnsi="Times New Roman" w:cs="Times New Roman"/>
        </w:rPr>
        <w:t>2</w:t>
      </w:r>
      <w:r w:rsidRPr="00EC64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увеличение</w:t>
      </w:r>
      <w:r w:rsidRPr="00EC6472">
        <w:rPr>
          <w:rFonts w:ascii="Times New Roman" w:hAnsi="Times New Roman" w:cs="Times New Roman"/>
        </w:rPr>
        <w:t xml:space="preserve"> бюджетных ассигнований</w:t>
      </w:r>
      <w:r>
        <w:rPr>
          <w:rFonts w:ascii="Times New Roman" w:hAnsi="Times New Roman" w:cs="Times New Roman"/>
        </w:rPr>
        <w:t xml:space="preserve"> </w:t>
      </w:r>
      <w:r w:rsidRPr="00F302C6">
        <w:rPr>
          <w:rFonts w:ascii="Times New Roman" w:hAnsi="Times New Roman" w:cs="Times New Roman"/>
        </w:rPr>
        <w:t>на проведение мероприяти</w:t>
      </w:r>
      <w:r>
        <w:rPr>
          <w:rFonts w:ascii="Times New Roman" w:hAnsi="Times New Roman" w:cs="Times New Roman"/>
        </w:rPr>
        <w:t>й</w:t>
      </w:r>
      <w:r w:rsidRPr="00F302C6">
        <w:rPr>
          <w:rFonts w:ascii="Times New Roman" w:hAnsi="Times New Roman" w:cs="Times New Roman"/>
        </w:rPr>
        <w:t xml:space="preserve"> по проведению медицинских осмотров сотрудников </w:t>
      </w:r>
      <w:r>
        <w:rPr>
          <w:rFonts w:ascii="Times New Roman" w:hAnsi="Times New Roman" w:cs="Times New Roman"/>
        </w:rPr>
        <w:t>общеобразовательных</w:t>
      </w:r>
      <w:r w:rsidRPr="00F302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муниципальных </w:t>
      </w:r>
      <w:r w:rsidRPr="00F302C6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на 482 тыс. руб.;</w:t>
      </w:r>
      <w:bookmarkStart w:id="0" w:name="_GoBack"/>
      <w:bookmarkEnd w:id="0"/>
    </w:p>
    <w:p w:rsidR="00F919F4" w:rsidRDefault="00F919F4" w:rsidP="00F919F4">
      <w:pPr>
        <w:spacing w:after="0"/>
        <w:jc w:val="both"/>
        <w:rPr>
          <w:rFonts w:ascii="Times New Roman" w:hAnsi="Times New Roman" w:cs="Times New Roman"/>
        </w:rPr>
      </w:pPr>
    </w:p>
    <w:sectPr w:rsidR="00F919F4" w:rsidSect="003E40D7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30E7"/>
    <w:multiLevelType w:val="hybridMultilevel"/>
    <w:tmpl w:val="6E16C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C5A"/>
    <w:multiLevelType w:val="multilevel"/>
    <w:tmpl w:val="51F8F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5A8849DC"/>
    <w:multiLevelType w:val="hybridMultilevel"/>
    <w:tmpl w:val="F08E3964"/>
    <w:lvl w:ilvl="0" w:tplc="51F6A38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E4F"/>
    <w:rsid w:val="00001ED5"/>
    <w:rsid w:val="00004517"/>
    <w:rsid w:val="00010EBD"/>
    <w:rsid w:val="0001442A"/>
    <w:rsid w:val="00037783"/>
    <w:rsid w:val="000517EE"/>
    <w:rsid w:val="00063B79"/>
    <w:rsid w:val="0007189A"/>
    <w:rsid w:val="000837C7"/>
    <w:rsid w:val="00090B67"/>
    <w:rsid w:val="000A1C0E"/>
    <w:rsid w:val="000B6E9E"/>
    <w:rsid w:val="000C5CF0"/>
    <w:rsid w:val="000D4808"/>
    <w:rsid w:val="00110174"/>
    <w:rsid w:val="00121807"/>
    <w:rsid w:val="00134281"/>
    <w:rsid w:val="00143D0B"/>
    <w:rsid w:val="0016291C"/>
    <w:rsid w:val="0017779C"/>
    <w:rsid w:val="00186D24"/>
    <w:rsid w:val="00192AA0"/>
    <w:rsid w:val="001933E8"/>
    <w:rsid w:val="001A59FD"/>
    <w:rsid w:val="001C31E9"/>
    <w:rsid w:val="001E2750"/>
    <w:rsid w:val="001F68EE"/>
    <w:rsid w:val="00213C26"/>
    <w:rsid w:val="002240C1"/>
    <w:rsid w:val="00250B7D"/>
    <w:rsid w:val="00271E4F"/>
    <w:rsid w:val="00272FFB"/>
    <w:rsid w:val="00283F09"/>
    <w:rsid w:val="002B3877"/>
    <w:rsid w:val="002B3FD1"/>
    <w:rsid w:val="002B7124"/>
    <w:rsid w:val="002C611C"/>
    <w:rsid w:val="002C7038"/>
    <w:rsid w:val="002E2901"/>
    <w:rsid w:val="002E3E33"/>
    <w:rsid w:val="002E530E"/>
    <w:rsid w:val="003054D8"/>
    <w:rsid w:val="00306EA2"/>
    <w:rsid w:val="00327FBA"/>
    <w:rsid w:val="003307BE"/>
    <w:rsid w:val="0034132E"/>
    <w:rsid w:val="0034624C"/>
    <w:rsid w:val="003546A2"/>
    <w:rsid w:val="0037737D"/>
    <w:rsid w:val="00380B83"/>
    <w:rsid w:val="00381A86"/>
    <w:rsid w:val="00392718"/>
    <w:rsid w:val="003B1AE3"/>
    <w:rsid w:val="003B3D0B"/>
    <w:rsid w:val="003E40D7"/>
    <w:rsid w:val="00412D22"/>
    <w:rsid w:val="0041411E"/>
    <w:rsid w:val="00427D88"/>
    <w:rsid w:val="00436846"/>
    <w:rsid w:val="00441A12"/>
    <w:rsid w:val="00441AA8"/>
    <w:rsid w:val="004465E3"/>
    <w:rsid w:val="00457799"/>
    <w:rsid w:val="00483538"/>
    <w:rsid w:val="00491F10"/>
    <w:rsid w:val="004C1ADE"/>
    <w:rsid w:val="004C4946"/>
    <w:rsid w:val="004F1FE6"/>
    <w:rsid w:val="00500E9D"/>
    <w:rsid w:val="005122DE"/>
    <w:rsid w:val="00524384"/>
    <w:rsid w:val="00560D4C"/>
    <w:rsid w:val="00570487"/>
    <w:rsid w:val="00580FB0"/>
    <w:rsid w:val="00591893"/>
    <w:rsid w:val="005B4550"/>
    <w:rsid w:val="005C1582"/>
    <w:rsid w:val="005C5325"/>
    <w:rsid w:val="005C5444"/>
    <w:rsid w:val="005D63B0"/>
    <w:rsid w:val="005E2363"/>
    <w:rsid w:val="005F0119"/>
    <w:rsid w:val="0060633D"/>
    <w:rsid w:val="006208C6"/>
    <w:rsid w:val="0062091A"/>
    <w:rsid w:val="00640E82"/>
    <w:rsid w:val="00643073"/>
    <w:rsid w:val="00643908"/>
    <w:rsid w:val="00644267"/>
    <w:rsid w:val="00647484"/>
    <w:rsid w:val="00655A0B"/>
    <w:rsid w:val="00670D75"/>
    <w:rsid w:val="00681C6E"/>
    <w:rsid w:val="00686BA2"/>
    <w:rsid w:val="00697F31"/>
    <w:rsid w:val="006B41C9"/>
    <w:rsid w:val="006C1C3D"/>
    <w:rsid w:val="006D0A8A"/>
    <w:rsid w:val="006D797D"/>
    <w:rsid w:val="006E5FFF"/>
    <w:rsid w:val="006F1F38"/>
    <w:rsid w:val="006F2DFE"/>
    <w:rsid w:val="006F4498"/>
    <w:rsid w:val="006F4BD1"/>
    <w:rsid w:val="006F76A3"/>
    <w:rsid w:val="007231E4"/>
    <w:rsid w:val="0072468F"/>
    <w:rsid w:val="0072796C"/>
    <w:rsid w:val="007507ED"/>
    <w:rsid w:val="00773237"/>
    <w:rsid w:val="007963AD"/>
    <w:rsid w:val="007B0DB1"/>
    <w:rsid w:val="007B16C1"/>
    <w:rsid w:val="007B7E70"/>
    <w:rsid w:val="007D2F7A"/>
    <w:rsid w:val="007E1C4B"/>
    <w:rsid w:val="007E6DE2"/>
    <w:rsid w:val="008146F3"/>
    <w:rsid w:val="00817199"/>
    <w:rsid w:val="00821E5C"/>
    <w:rsid w:val="00826096"/>
    <w:rsid w:val="008276BD"/>
    <w:rsid w:val="008334CA"/>
    <w:rsid w:val="00854E1A"/>
    <w:rsid w:val="00856B7A"/>
    <w:rsid w:val="00871A79"/>
    <w:rsid w:val="008A1701"/>
    <w:rsid w:val="008A5E9F"/>
    <w:rsid w:val="008B5807"/>
    <w:rsid w:val="008C4379"/>
    <w:rsid w:val="008E022D"/>
    <w:rsid w:val="008E3C94"/>
    <w:rsid w:val="00907330"/>
    <w:rsid w:val="00916225"/>
    <w:rsid w:val="00917AFB"/>
    <w:rsid w:val="00921716"/>
    <w:rsid w:val="00927B11"/>
    <w:rsid w:val="0094094D"/>
    <w:rsid w:val="0094694C"/>
    <w:rsid w:val="00961B68"/>
    <w:rsid w:val="00985246"/>
    <w:rsid w:val="00987A5E"/>
    <w:rsid w:val="00990CB1"/>
    <w:rsid w:val="009A450E"/>
    <w:rsid w:val="009B0539"/>
    <w:rsid w:val="009E5620"/>
    <w:rsid w:val="00A05EDE"/>
    <w:rsid w:val="00A247D1"/>
    <w:rsid w:val="00A47C80"/>
    <w:rsid w:val="00A720E8"/>
    <w:rsid w:val="00A7378B"/>
    <w:rsid w:val="00A866C8"/>
    <w:rsid w:val="00AA3A67"/>
    <w:rsid w:val="00AC2EE0"/>
    <w:rsid w:val="00AC38CE"/>
    <w:rsid w:val="00AD0905"/>
    <w:rsid w:val="00AE1FCF"/>
    <w:rsid w:val="00AF209B"/>
    <w:rsid w:val="00AF71EF"/>
    <w:rsid w:val="00B14940"/>
    <w:rsid w:val="00B220E1"/>
    <w:rsid w:val="00B24274"/>
    <w:rsid w:val="00B2522B"/>
    <w:rsid w:val="00B33F56"/>
    <w:rsid w:val="00B55FE6"/>
    <w:rsid w:val="00B6374A"/>
    <w:rsid w:val="00B66B11"/>
    <w:rsid w:val="00BA433B"/>
    <w:rsid w:val="00BB6D77"/>
    <w:rsid w:val="00C01E4B"/>
    <w:rsid w:val="00C31546"/>
    <w:rsid w:val="00C43C20"/>
    <w:rsid w:val="00C47979"/>
    <w:rsid w:val="00C47BF5"/>
    <w:rsid w:val="00C64611"/>
    <w:rsid w:val="00C72D60"/>
    <w:rsid w:val="00C770B6"/>
    <w:rsid w:val="00C92924"/>
    <w:rsid w:val="00CA3449"/>
    <w:rsid w:val="00CA3D6E"/>
    <w:rsid w:val="00CA4BC5"/>
    <w:rsid w:val="00CA77A2"/>
    <w:rsid w:val="00CC2EF7"/>
    <w:rsid w:val="00CC7B28"/>
    <w:rsid w:val="00CD2A8C"/>
    <w:rsid w:val="00CE7D71"/>
    <w:rsid w:val="00CF23AB"/>
    <w:rsid w:val="00CF6DF1"/>
    <w:rsid w:val="00D02084"/>
    <w:rsid w:val="00D065F5"/>
    <w:rsid w:val="00D11F85"/>
    <w:rsid w:val="00D42EB2"/>
    <w:rsid w:val="00D4302E"/>
    <w:rsid w:val="00D45D06"/>
    <w:rsid w:val="00D545B4"/>
    <w:rsid w:val="00D55D44"/>
    <w:rsid w:val="00D90AFE"/>
    <w:rsid w:val="00DB3058"/>
    <w:rsid w:val="00DD008E"/>
    <w:rsid w:val="00DE355B"/>
    <w:rsid w:val="00E2109E"/>
    <w:rsid w:val="00E24D81"/>
    <w:rsid w:val="00E255FA"/>
    <w:rsid w:val="00E373E8"/>
    <w:rsid w:val="00E3746B"/>
    <w:rsid w:val="00E61120"/>
    <w:rsid w:val="00E7391C"/>
    <w:rsid w:val="00E92FFF"/>
    <w:rsid w:val="00EA1EED"/>
    <w:rsid w:val="00EA2AC4"/>
    <w:rsid w:val="00EA660D"/>
    <w:rsid w:val="00EB4CE8"/>
    <w:rsid w:val="00EC466B"/>
    <w:rsid w:val="00EC6472"/>
    <w:rsid w:val="00ED3C46"/>
    <w:rsid w:val="00EE0D20"/>
    <w:rsid w:val="00EF2832"/>
    <w:rsid w:val="00EF2C3D"/>
    <w:rsid w:val="00F13D80"/>
    <w:rsid w:val="00F24E3B"/>
    <w:rsid w:val="00F302C6"/>
    <w:rsid w:val="00F3073F"/>
    <w:rsid w:val="00F469E8"/>
    <w:rsid w:val="00F60738"/>
    <w:rsid w:val="00F62280"/>
    <w:rsid w:val="00F656FA"/>
    <w:rsid w:val="00F919F4"/>
    <w:rsid w:val="00FD3978"/>
    <w:rsid w:val="00FE0B1C"/>
    <w:rsid w:val="00FE41F4"/>
    <w:rsid w:val="00FE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A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7C7AF-B9B1-49AF-AF63-C37E41713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rfu4</dc:creator>
  <cp:keywords/>
  <dc:description/>
  <cp:lastModifiedBy>rfu1</cp:lastModifiedBy>
  <cp:revision>99</cp:revision>
  <cp:lastPrinted>2020-09-11T09:06:00Z</cp:lastPrinted>
  <dcterms:created xsi:type="dcterms:W3CDTF">2017-04-03T07:55:00Z</dcterms:created>
  <dcterms:modified xsi:type="dcterms:W3CDTF">2021-03-18T12:28:00Z</dcterms:modified>
</cp:coreProperties>
</file>